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0A1E" w14:textId="1EC7D893" w:rsidR="008070DF" w:rsidRPr="00D7220F" w:rsidRDefault="00356333" w:rsidP="008070DF">
      <w:pPr>
        <w:jc w:val="center"/>
        <w:rPr>
          <w:b/>
          <w:bCs/>
          <w:sz w:val="72"/>
          <w:szCs w:val="72"/>
        </w:rPr>
      </w:pPr>
      <w:r w:rsidRPr="00D7220F">
        <w:rPr>
          <w:b/>
          <w:bCs/>
          <w:sz w:val="72"/>
          <w:szCs w:val="72"/>
        </w:rPr>
        <w:t>Förbokning Kampanj</w:t>
      </w:r>
    </w:p>
    <w:p w14:paraId="63AE2B57" w14:textId="2550BE85" w:rsidR="00356333" w:rsidRPr="00D7220F" w:rsidRDefault="00356333">
      <w:pPr>
        <w:rPr>
          <w:sz w:val="40"/>
          <w:szCs w:val="40"/>
        </w:rPr>
      </w:pPr>
      <w:r w:rsidRPr="00D7220F">
        <w:rPr>
          <w:sz w:val="40"/>
          <w:szCs w:val="40"/>
        </w:rPr>
        <w:t>Thu</w:t>
      </w:r>
      <w:r w:rsidR="00D7220F" w:rsidRPr="00D7220F">
        <w:rPr>
          <w:sz w:val="40"/>
          <w:szCs w:val="40"/>
        </w:rPr>
        <w:t>j</w:t>
      </w:r>
      <w:r w:rsidRPr="00D7220F">
        <w:rPr>
          <w:sz w:val="40"/>
          <w:szCs w:val="40"/>
        </w:rPr>
        <w:t>a Brabant 40%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16"/>
        <w:gridCol w:w="2216"/>
        <w:gridCol w:w="2216"/>
        <w:gridCol w:w="2216"/>
      </w:tblGrid>
      <w:tr w:rsidR="00356333" w14:paraId="0316F3BF" w14:textId="77777777" w:rsidTr="00356333">
        <w:trPr>
          <w:trHeight w:val="517"/>
        </w:trPr>
        <w:tc>
          <w:tcPr>
            <w:tcW w:w="2216" w:type="dxa"/>
          </w:tcPr>
          <w:p w14:paraId="74918B51" w14:textId="0B5EAEC4" w:rsidR="00356333" w:rsidRDefault="00356333">
            <w:r>
              <w:t>Höjd:</w:t>
            </w:r>
          </w:p>
        </w:tc>
        <w:tc>
          <w:tcPr>
            <w:tcW w:w="2216" w:type="dxa"/>
          </w:tcPr>
          <w:p w14:paraId="0E9AA015" w14:textId="6434656D" w:rsidR="00356333" w:rsidRDefault="00356333">
            <w:r>
              <w:t>Ord.pris:</w:t>
            </w:r>
          </w:p>
        </w:tc>
        <w:tc>
          <w:tcPr>
            <w:tcW w:w="2216" w:type="dxa"/>
          </w:tcPr>
          <w:p w14:paraId="5CFC10A1" w14:textId="62E04EE8" w:rsidR="00356333" w:rsidRDefault="00356333">
            <w:r>
              <w:t>Efter %</w:t>
            </w:r>
          </w:p>
        </w:tc>
        <w:tc>
          <w:tcPr>
            <w:tcW w:w="2216" w:type="dxa"/>
          </w:tcPr>
          <w:p w14:paraId="4D16E9DF" w14:textId="3D76B0EC" w:rsidR="00356333" w:rsidRDefault="00356333">
            <w:r>
              <w:t>Minsta antal:</w:t>
            </w:r>
          </w:p>
        </w:tc>
      </w:tr>
      <w:tr w:rsidR="00356333" w14:paraId="6CA6080E" w14:textId="77777777" w:rsidTr="00356333">
        <w:trPr>
          <w:trHeight w:val="517"/>
        </w:trPr>
        <w:tc>
          <w:tcPr>
            <w:tcW w:w="2216" w:type="dxa"/>
          </w:tcPr>
          <w:p w14:paraId="229190CC" w14:textId="48518976" w:rsidR="00356333" w:rsidRPr="00E9713F" w:rsidRDefault="00356333">
            <w:pPr>
              <w:rPr>
                <w:color w:val="EE0000"/>
              </w:rPr>
            </w:pPr>
            <w:r w:rsidRPr="00E9713F">
              <w:rPr>
                <w:color w:val="EE0000"/>
              </w:rPr>
              <w:t>80-100cm</w:t>
            </w:r>
          </w:p>
        </w:tc>
        <w:tc>
          <w:tcPr>
            <w:tcW w:w="2216" w:type="dxa"/>
          </w:tcPr>
          <w:p w14:paraId="456CB49C" w14:textId="43FE5A0A" w:rsidR="00356333" w:rsidRPr="00E9713F" w:rsidRDefault="00356333">
            <w:pPr>
              <w:rPr>
                <w:color w:val="EE0000"/>
              </w:rPr>
            </w:pPr>
            <w:r w:rsidRPr="00E9713F">
              <w:rPr>
                <w:color w:val="EE0000"/>
              </w:rPr>
              <w:t>1</w:t>
            </w:r>
            <w:r w:rsidR="008070DF" w:rsidRPr="00E9713F">
              <w:rPr>
                <w:color w:val="EE0000"/>
              </w:rPr>
              <w:t>49</w:t>
            </w:r>
            <w:r w:rsidRPr="00E9713F">
              <w:rPr>
                <w:color w:val="EE0000"/>
              </w:rPr>
              <w:t>kr/st</w:t>
            </w:r>
          </w:p>
        </w:tc>
        <w:tc>
          <w:tcPr>
            <w:tcW w:w="2216" w:type="dxa"/>
          </w:tcPr>
          <w:p w14:paraId="76598EA0" w14:textId="5CC204BC" w:rsidR="00356333" w:rsidRPr="00E9713F" w:rsidRDefault="00356333">
            <w:pPr>
              <w:rPr>
                <w:b/>
                <w:bCs/>
                <w:color w:val="EE0000"/>
              </w:rPr>
            </w:pPr>
            <w:r w:rsidRPr="00E9713F">
              <w:rPr>
                <w:b/>
                <w:bCs/>
                <w:color w:val="EE0000"/>
              </w:rPr>
              <w:t>89kr/st</w:t>
            </w:r>
          </w:p>
        </w:tc>
        <w:tc>
          <w:tcPr>
            <w:tcW w:w="2216" w:type="dxa"/>
          </w:tcPr>
          <w:p w14:paraId="64C174AD" w14:textId="3292CDD3" w:rsidR="00356333" w:rsidRPr="00E9713F" w:rsidRDefault="009B56B5">
            <w:pPr>
              <w:rPr>
                <w:color w:val="EE0000"/>
              </w:rPr>
            </w:pPr>
            <w:r>
              <w:rPr>
                <w:color w:val="EE0000"/>
              </w:rPr>
              <w:t>SLUTSÅLT</w:t>
            </w:r>
          </w:p>
        </w:tc>
      </w:tr>
      <w:tr w:rsidR="00356333" w14:paraId="621E8DAC" w14:textId="77777777" w:rsidTr="00356333">
        <w:trPr>
          <w:trHeight w:val="544"/>
        </w:trPr>
        <w:tc>
          <w:tcPr>
            <w:tcW w:w="2216" w:type="dxa"/>
          </w:tcPr>
          <w:p w14:paraId="389000EA" w14:textId="38EF7FF1" w:rsidR="00356333" w:rsidRDefault="00356333">
            <w:r>
              <w:t>100-120cm</w:t>
            </w:r>
          </w:p>
        </w:tc>
        <w:tc>
          <w:tcPr>
            <w:tcW w:w="2216" w:type="dxa"/>
          </w:tcPr>
          <w:p w14:paraId="077FE65B" w14:textId="1682B5F9" w:rsidR="00356333" w:rsidRDefault="008070DF">
            <w:r>
              <w:t>165</w:t>
            </w:r>
            <w:r w:rsidR="0019227F">
              <w:t>kr/st</w:t>
            </w:r>
          </w:p>
        </w:tc>
        <w:tc>
          <w:tcPr>
            <w:tcW w:w="2216" w:type="dxa"/>
          </w:tcPr>
          <w:p w14:paraId="50B4E043" w14:textId="3669D43F" w:rsidR="00356333" w:rsidRPr="008070DF" w:rsidRDefault="0019227F">
            <w:pPr>
              <w:rPr>
                <w:b/>
                <w:bCs/>
              </w:rPr>
            </w:pPr>
            <w:r w:rsidRPr="008070DF">
              <w:rPr>
                <w:b/>
                <w:bCs/>
              </w:rPr>
              <w:t>99kr/st</w:t>
            </w:r>
          </w:p>
        </w:tc>
        <w:tc>
          <w:tcPr>
            <w:tcW w:w="2216" w:type="dxa"/>
          </w:tcPr>
          <w:p w14:paraId="460C54D0" w14:textId="4CFB431F" w:rsidR="00356333" w:rsidRDefault="0019227F">
            <w:r>
              <w:t>-</w:t>
            </w:r>
          </w:p>
        </w:tc>
      </w:tr>
      <w:tr w:rsidR="00356333" w14:paraId="4A5292F9" w14:textId="77777777" w:rsidTr="00356333">
        <w:trPr>
          <w:trHeight w:val="517"/>
        </w:trPr>
        <w:tc>
          <w:tcPr>
            <w:tcW w:w="2216" w:type="dxa"/>
          </w:tcPr>
          <w:p w14:paraId="492DDEB8" w14:textId="6A63F1FC" w:rsidR="00356333" w:rsidRDefault="0019227F">
            <w:r>
              <w:t>140-160cm</w:t>
            </w:r>
          </w:p>
        </w:tc>
        <w:tc>
          <w:tcPr>
            <w:tcW w:w="2216" w:type="dxa"/>
          </w:tcPr>
          <w:p w14:paraId="7FC60D82" w14:textId="7C79E0E4" w:rsidR="00356333" w:rsidRDefault="008070DF">
            <w:r>
              <w:t>303</w:t>
            </w:r>
            <w:r w:rsidR="0019227F">
              <w:t>kr/st</w:t>
            </w:r>
          </w:p>
        </w:tc>
        <w:tc>
          <w:tcPr>
            <w:tcW w:w="2216" w:type="dxa"/>
          </w:tcPr>
          <w:p w14:paraId="6C013E2B" w14:textId="3DBAA9AA" w:rsidR="00356333" w:rsidRPr="008070DF" w:rsidRDefault="0019227F">
            <w:pPr>
              <w:rPr>
                <w:b/>
                <w:bCs/>
              </w:rPr>
            </w:pPr>
            <w:r w:rsidRPr="008070DF">
              <w:rPr>
                <w:b/>
                <w:bCs/>
              </w:rPr>
              <w:t>182kr/st</w:t>
            </w:r>
          </w:p>
        </w:tc>
        <w:tc>
          <w:tcPr>
            <w:tcW w:w="2216" w:type="dxa"/>
          </w:tcPr>
          <w:p w14:paraId="06BAE0E6" w14:textId="0CF4CC35" w:rsidR="00356333" w:rsidRDefault="00D7220F">
            <w:r>
              <w:t>35st</w:t>
            </w:r>
          </w:p>
        </w:tc>
      </w:tr>
      <w:tr w:rsidR="00356333" w14:paraId="4BA83F7E" w14:textId="77777777" w:rsidTr="00356333">
        <w:trPr>
          <w:trHeight w:val="517"/>
        </w:trPr>
        <w:tc>
          <w:tcPr>
            <w:tcW w:w="2216" w:type="dxa"/>
          </w:tcPr>
          <w:p w14:paraId="5CDD35DE" w14:textId="4D866654" w:rsidR="00356333" w:rsidRDefault="0019227F">
            <w:r>
              <w:t>180-200cm</w:t>
            </w:r>
          </w:p>
        </w:tc>
        <w:tc>
          <w:tcPr>
            <w:tcW w:w="2216" w:type="dxa"/>
          </w:tcPr>
          <w:p w14:paraId="2D687691" w14:textId="3F8751D6" w:rsidR="00356333" w:rsidRDefault="008070DF">
            <w:r>
              <w:t>485kr/st</w:t>
            </w:r>
          </w:p>
        </w:tc>
        <w:tc>
          <w:tcPr>
            <w:tcW w:w="2216" w:type="dxa"/>
          </w:tcPr>
          <w:p w14:paraId="1B996841" w14:textId="18ADAEB5" w:rsidR="00356333" w:rsidRPr="008070DF" w:rsidRDefault="008070DF">
            <w:pPr>
              <w:rPr>
                <w:b/>
                <w:bCs/>
              </w:rPr>
            </w:pPr>
            <w:r w:rsidRPr="008070DF">
              <w:rPr>
                <w:b/>
                <w:bCs/>
              </w:rPr>
              <w:t>291kr/st</w:t>
            </w:r>
          </w:p>
        </w:tc>
        <w:tc>
          <w:tcPr>
            <w:tcW w:w="2216" w:type="dxa"/>
          </w:tcPr>
          <w:p w14:paraId="67413557" w14:textId="3879E853" w:rsidR="00356333" w:rsidRDefault="00D7220F">
            <w:r>
              <w:t>30st</w:t>
            </w:r>
          </w:p>
        </w:tc>
      </w:tr>
      <w:tr w:rsidR="00356333" w14:paraId="3279C3C5" w14:textId="77777777" w:rsidTr="00356333">
        <w:trPr>
          <w:trHeight w:val="517"/>
        </w:trPr>
        <w:tc>
          <w:tcPr>
            <w:tcW w:w="2216" w:type="dxa"/>
          </w:tcPr>
          <w:p w14:paraId="1098AC67" w14:textId="77777777" w:rsidR="00356333" w:rsidRDefault="00356333"/>
        </w:tc>
        <w:tc>
          <w:tcPr>
            <w:tcW w:w="2216" w:type="dxa"/>
          </w:tcPr>
          <w:p w14:paraId="4C1AA6E9" w14:textId="77777777" w:rsidR="00356333" w:rsidRDefault="00356333"/>
        </w:tc>
        <w:tc>
          <w:tcPr>
            <w:tcW w:w="2216" w:type="dxa"/>
          </w:tcPr>
          <w:p w14:paraId="35821B07" w14:textId="77777777" w:rsidR="00356333" w:rsidRDefault="00356333"/>
        </w:tc>
        <w:tc>
          <w:tcPr>
            <w:tcW w:w="2216" w:type="dxa"/>
          </w:tcPr>
          <w:p w14:paraId="5B53A1F9" w14:textId="77777777" w:rsidR="00356333" w:rsidRDefault="00356333"/>
        </w:tc>
      </w:tr>
    </w:tbl>
    <w:p w14:paraId="2DBDC87C" w14:textId="2A4AC64E" w:rsidR="00356333" w:rsidRDefault="00356333"/>
    <w:p w14:paraId="47909EEF" w14:textId="77777777" w:rsidR="00D7220F" w:rsidRPr="00D7220F" w:rsidRDefault="00D7220F"/>
    <w:p w14:paraId="0BE61F92" w14:textId="46FC4F00" w:rsidR="00D7220F" w:rsidRPr="00D7220F" w:rsidRDefault="00D7220F">
      <w:pPr>
        <w:rPr>
          <w:sz w:val="40"/>
          <w:szCs w:val="40"/>
        </w:rPr>
      </w:pPr>
      <w:r w:rsidRPr="00D7220F">
        <w:rPr>
          <w:sz w:val="40"/>
          <w:szCs w:val="40"/>
        </w:rPr>
        <w:t>Avenbok 30%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0"/>
        <w:gridCol w:w="2260"/>
        <w:gridCol w:w="2261"/>
        <w:gridCol w:w="2261"/>
      </w:tblGrid>
      <w:tr w:rsidR="00D7220F" w14:paraId="6B34FF00" w14:textId="77777777" w:rsidTr="00D7220F">
        <w:trPr>
          <w:trHeight w:val="584"/>
        </w:trPr>
        <w:tc>
          <w:tcPr>
            <w:tcW w:w="2260" w:type="dxa"/>
          </w:tcPr>
          <w:p w14:paraId="53482D9D" w14:textId="3FDED340" w:rsidR="00D7220F" w:rsidRDefault="00D7220F">
            <w:r>
              <w:t>Höjd:</w:t>
            </w:r>
          </w:p>
        </w:tc>
        <w:tc>
          <w:tcPr>
            <w:tcW w:w="2260" w:type="dxa"/>
          </w:tcPr>
          <w:p w14:paraId="130ABAA0" w14:textId="4FD1C4B7" w:rsidR="00D7220F" w:rsidRDefault="00D7220F">
            <w:r>
              <w:t>Ord.pris:</w:t>
            </w:r>
          </w:p>
        </w:tc>
        <w:tc>
          <w:tcPr>
            <w:tcW w:w="2261" w:type="dxa"/>
          </w:tcPr>
          <w:p w14:paraId="1DA656C2" w14:textId="6F62BCBB" w:rsidR="00D7220F" w:rsidRDefault="00D7220F">
            <w:r>
              <w:t>Efter %</w:t>
            </w:r>
          </w:p>
        </w:tc>
        <w:tc>
          <w:tcPr>
            <w:tcW w:w="2261" w:type="dxa"/>
          </w:tcPr>
          <w:p w14:paraId="115B00A9" w14:textId="7BF8C29F" w:rsidR="00D7220F" w:rsidRDefault="00D7220F">
            <w:r>
              <w:t>Minsta antal:</w:t>
            </w:r>
          </w:p>
        </w:tc>
      </w:tr>
      <w:tr w:rsidR="00D7220F" w14:paraId="18B25E60" w14:textId="77777777" w:rsidTr="00D7220F">
        <w:trPr>
          <w:trHeight w:val="584"/>
        </w:trPr>
        <w:tc>
          <w:tcPr>
            <w:tcW w:w="2260" w:type="dxa"/>
          </w:tcPr>
          <w:p w14:paraId="6B279843" w14:textId="558888E7" w:rsidR="00D7220F" w:rsidRDefault="00D7220F">
            <w:r>
              <w:t>50-80cm</w:t>
            </w:r>
          </w:p>
        </w:tc>
        <w:tc>
          <w:tcPr>
            <w:tcW w:w="2260" w:type="dxa"/>
          </w:tcPr>
          <w:p w14:paraId="69092684" w14:textId="79A7B3BE" w:rsidR="00D7220F" w:rsidRDefault="008070DF">
            <w:r>
              <w:t>75kr/st</w:t>
            </w:r>
          </w:p>
        </w:tc>
        <w:tc>
          <w:tcPr>
            <w:tcW w:w="2261" w:type="dxa"/>
          </w:tcPr>
          <w:p w14:paraId="1F17909D" w14:textId="17AF1DF8" w:rsidR="00D7220F" w:rsidRPr="008070DF" w:rsidRDefault="008070DF">
            <w:pPr>
              <w:rPr>
                <w:b/>
                <w:bCs/>
              </w:rPr>
            </w:pPr>
            <w:r w:rsidRPr="008070DF">
              <w:rPr>
                <w:b/>
                <w:bCs/>
              </w:rPr>
              <w:t>52,50kr/st</w:t>
            </w:r>
          </w:p>
        </w:tc>
        <w:tc>
          <w:tcPr>
            <w:tcW w:w="2261" w:type="dxa"/>
          </w:tcPr>
          <w:p w14:paraId="661397C5" w14:textId="7929FAFF" w:rsidR="00D7220F" w:rsidRDefault="008070DF">
            <w:r>
              <w:t>-</w:t>
            </w:r>
          </w:p>
        </w:tc>
      </w:tr>
      <w:tr w:rsidR="00D7220F" w14:paraId="77ADDA60" w14:textId="77777777" w:rsidTr="00D7220F">
        <w:trPr>
          <w:trHeight w:val="615"/>
        </w:trPr>
        <w:tc>
          <w:tcPr>
            <w:tcW w:w="2260" w:type="dxa"/>
          </w:tcPr>
          <w:p w14:paraId="0DDB3B61" w14:textId="4B201FFB" w:rsidR="00D7220F" w:rsidRDefault="00D7220F">
            <w:r>
              <w:t>80-100cm</w:t>
            </w:r>
          </w:p>
        </w:tc>
        <w:tc>
          <w:tcPr>
            <w:tcW w:w="2260" w:type="dxa"/>
          </w:tcPr>
          <w:p w14:paraId="2E81BC0D" w14:textId="195BE0A8" w:rsidR="00D7220F" w:rsidRDefault="008070DF">
            <w:r>
              <w:t>85kr/st</w:t>
            </w:r>
          </w:p>
        </w:tc>
        <w:tc>
          <w:tcPr>
            <w:tcW w:w="2261" w:type="dxa"/>
          </w:tcPr>
          <w:p w14:paraId="421800F6" w14:textId="363442F2" w:rsidR="00D7220F" w:rsidRPr="008070DF" w:rsidRDefault="008070DF">
            <w:pPr>
              <w:rPr>
                <w:b/>
                <w:bCs/>
              </w:rPr>
            </w:pPr>
            <w:r w:rsidRPr="008070DF">
              <w:rPr>
                <w:b/>
                <w:bCs/>
              </w:rPr>
              <w:t>59,90kr/st</w:t>
            </w:r>
          </w:p>
        </w:tc>
        <w:tc>
          <w:tcPr>
            <w:tcW w:w="2261" w:type="dxa"/>
          </w:tcPr>
          <w:p w14:paraId="2DE9A6B9" w14:textId="5A8EFBBA" w:rsidR="00D7220F" w:rsidRDefault="008070DF">
            <w:r>
              <w:t>-</w:t>
            </w:r>
          </w:p>
        </w:tc>
      </w:tr>
      <w:tr w:rsidR="00D7220F" w14:paraId="34812AB8" w14:textId="77777777" w:rsidTr="00D7220F">
        <w:trPr>
          <w:trHeight w:val="584"/>
        </w:trPr>
        <w:tc>
          <w:tcPr>
            <w:tcW w:w="2260" w:type="dxa"/>
          </w:tcPr>
          <w:p w14:paraId="639F868A" w14:textId="6C6E4E52" w:rsidR="00D7220F" w:rsidRDefault="00D7220F">
            <w:r>
              <w:t>100-120cm</w:t>
            </w:r>
          </w:p>
        </w:tc>
        <w:tc>
          <w:tcPr>
            <w:tcW w:w="2260" w:type="dxa"/>
          </w:tcPr>
          <w:p w14:paraId="79F94B19" w14:textId="30160B02" w:rsidR="00D7220F" w:rsidRDefault="008070DF">
            <w:r>
              <w:t>135kr/st</w:t>
            </w:r>
          </w:p>
        </w:tc>
        <w:tc>
          <w:tcPr>
            <w:tcW w:w="2261" w:type="dxa"/>
          </w:tcPr>
          <w:p w14:paraId="6BC2FEA8" w14:textId="026BF1FF" w:rsidR="00D7220F" w:rsidRPr="008070DF" w:rsidRDefault="008070DF">
            <w:pPr>
              <w:rPr>
                <w:b/>
                <w:bCs/>
              </w:rPr>
            </w:pPr>
            <w:r w:rsidRPr="008070DF">
              <w:rPr>
                <w:b/>
                <w:bCs/>
              </w:rPr>
              <w:t>94,50kr/st</w:t>
            </w:r>
          </w:p>
        </w:tc>
        <w:tc>
          <w:tcPr>
            <w:tcW w:w="2261" w:type="dxa"/>
          </w:tcPr>
          <w:p w14:paraId="32B0678C" w14:textId="3A5BE869" w:rsidR="00D7220F" w:rsidRDefault="008070DF">
            <w:r>
              <w:t>-</w:t>
            </w:r>
          </w:p>
        </w:tc>
      </w:tr>
      <w:tr w:rsidR="00D7220F" w14:paraId="729C33EA" w14:textId="77777777" w:rsidTr="00D7220F">
        <w:trPr>
          <w:trHeight w:val="584"/>
        </w:trPr>
        <w:tc>
          <w:tcPr>
            <w:tcW w:w="2260" w:type="dxa"/>
          </w:tcPr>
          <w:p w14:paraId="5A50ABE9" w14:textId="0F396BEF" w:rsidR="00D7220F" w:rsidRPr="00E9713F" w:rsidRDefault="00D7220F">
            <w:pPr>
              <w:rPr>
                <w:color w:val="EE0000"/>
              </w:rPr>
            </w:pPr>
            <w:r w:rsidRPr="00E9713F">
              <w:rPr>
                <w:color w:val="EE0000"/>
              </w:rPr>
              <w:t>125-150cm</w:t>
            </w:r>
          </w:p>
        </w:tc>
        <w:tc>
          <w:tcPr>
            <w:tcW w:w="2260" w:type="dxa"/>
          </w:tcPr>
          <w:p w14:paraId="63DFE607" w14:textId="79E84391" w:rsidR="00D7220F" w:rsidRPr="00E9713F" w:rsidRDefault="008070DF">
            <w:pPr>
              <w:rPr>
                <w:color w:val="EE0000"/>
              </w:rPr>
            </w:pPr>
            <w:r w:rsidRPr="00E9713F">
              <w:rPr>
                <w:color w:val="EE0000"/>
              </w:rPr>
              <w:t>346,50kr/st</w:t>
            </w:r>
          </w:p>
        </w:tc>
        <w:tc>
          <w:tcPr>
            <w:tcW w:w="2261" w:type="dxa"/>
          </w:tcPr>
          <w:p w14:paraId="1F889953" w14:textId="7A72F5CE" w:rsidR="00D7220F" w:rsidRPr="00E9713F" w:rsidRDefault="008070DF">
            <w:pPr>
              <w:rPr>
                <w:b/>
                <w:bCs/>
                <w:color w:val="EE0000"/>
              </w:rPr>
            </w:pPr>
            <w:r w:rsidRPr="00E9713F">
              <w:rPr>
                <w:b/>
                <w:bCs/>
                <w:color w:val="EE0000"/>
              </w:rPr>
              <w:t>242,50kr/st</w:t>
            </w:r>
          </w:p>
        </w:tc>
        <w:tc>
          <w:tcPr>
            <w:tcW w:w="2261" w:type="dxa"/>
          </w:tcPr>
          <w:p w14:paraId="566EC584" w14:textId="3A9F3F93" w:rsidR="00D7220F" w:rsidRPr="00E9713F" w:rsidRDefault="009B56B5">
            <w:pPr>
              <w:rPr>
                <w:color w:val="EE0000"/>
              </w:rPr>
            </w:pPr>
            <w:r>
              <w:rPr>
                <w:color w:val="EE0000"/>
              </w:rPr>
              <w:t>SLUTSÅLT</w:t>
            </w:r>
          </w:p>
        </w:tc>
      </w:tr>
      <w:tr w:rsidR="00D7220F" w14:paraId="6DD1947F" w14:textId="77777777" w:rsidTr="00D7220F">
        <w:trPr>
          <w:trHeight w:val="584"/>
        </w:trPr>
        <w:tc>
          <w:tcPr>
            <w:tcW w:w="2260" w:type="dxa"/>
          </w:tcPr>
          <w:p w14:paraId="6D80857A" w14:textId="445377DB" w:rsidR="00D7220F" w:rsidRPr="00E9713F" w:rsidRDefault="00D7220F">
            <w:pPr>
              <w:rPr>
                <w:color w:val="EE0000"/>
              </w:rPr>
            </w:pPr>
            <w:r w:rsidRPr="00E9713F">
              <w:rPr>
                <w:color w:val="EE0000"/>
              </w:rPr>
              <w:t>200-225cm</w:t>
            </w:r>
          </w:p>
        </w:tc>
        <w:tc>
          <w:tcPr>
            <w:tcW w:w="2260" w:type="dxa"/>
          </w:tcPr>
          <w:p w14:paraId="768D81B1" w14:textId="3D3D4DFB" w:rsidR="00D7220F" w:rsidRPr="00E9713F" w:rsidRDefault="008070DF">
            <w:pPr>
              <w:rPr>
                <w:color w:val="EE0000"/>
              </w:rPr>
            </w:pPr>
            <w:r w:rsidRPr="00E9713F">
              <w:rPr>
                <w:color w:val="EE0000"/>
              </w:rPr>
              <w:t>598,50kr/st</w:t>
            </w:r>
          </w:p>
        </w:tc>
        <w:tc>
          <w:tcPr>
            <w:tcW w:w="2261" w:type="dxa"/>
          </w:tcPr>
          <w:p w14:paraId="2DB5648E" w14:textId="16BA03A1" w:rsidR="00D7220F" w:rsidRPr="00E9713F" w:rsidRDefault="008070DF">
            <w:pPr>
              <w:rPr>
                <w:b/>
                <w:bCs/>
                <w:color w:val="EE0000"/>
              </w:rPr>
            </w:pPr>
            <w:r w:rsidRPr="00E9713F">
              <w:rPr>
                <w:b/>
                <w:bCs/>
                <w:color w:val="EE0000"/>
              </w:rPr>
              <w:t>419kr/st</w:t>
            </w:r>
          </w:p>
        </w:tc>
        <w:tc>
          <w:tcPr>
            <w:tcW w:w="2261" w:type="dxa"/>
          </w:tcPr>
          <w:p w14:paraId="22DF5BCD" w14:textId="3ECE120E" w:rsidR="00D7220F" w:rsidRPr="00E9713F" w:rsidRDefault="009B56B5">
            <w:pPr>
              <w:rPr>
                <w:color w:val="EE0000"/>
              </w:rPr>
            </w:pPr>
            <w:r>
              <w:rPr>
                <w:color w:val="EE0000"/>
              </w:rPr>
              <w:t>SLUTSÅLT</w:t>
            </w:r>
          </w:p>
        </w:tc>
      </w:tr>
    </w:tbl>
    <w:p w14:paraId="78AC586E" w14:textId="77777777" w:rsidR="00D7220F" w:rsidRDefault="00D7220F"/>
    <w:p w14:paraId="5DEBEC15" w14:textId="3C83A1D5" w:rsidR="008070DF" w:rsidRPr="008B155A" w:rsidRDefault="008B155A">
      <w:pPr>
        <w:rPr>
          <w:b/>
          <w:bCs/>
        </w:rPr>
      </w:pPr>
      <w:r>
        <w:rPr>
          <w:b/>
          <w:bCs/>
        </w:rPr>
        <w:t xml:space="preserve">Plantera: </w:t>
      </w:r>
      <w:r w:rsidRPr="008B155A">
        <w:rPr>
          <w:b/>
          <w:bCs/>
        </w:rPr>
        <w:t>3st/m</w:t>
      </w:r>
    </w:p>
    <w:p w14:paraId="50D04A4A" w14:textId="6D7F2CEE" w:rsidR="008070DF" w:rsidRPr="008070DF" w:rsidRDefault="008070DF">
      <w:pPr>
        <w:rPr>
          <w:b/>
          <w:bCs/>
        </w:rPr>
      </w:pPr>
      <w:r w:rsidRPr="008070DF">
        <w:rPr>
          <w:b/>
          <w:bCs/>
        </w:rPr>
        <w:t>Kampanjen pågår tom.31/3</w:t>
      </w:r>
    </w:p>
    <w:p w14:paraId="62967901" w14:textId="254D0649" w:rsidR="008070DF" w:rsidRPr="008070DF" w:rsidRDefault="008070DF">
      <w:pPr>
        <w:rPr>
          <w:b/>
          <w:bCs/>
        </w:rPr>
      </w:pPr>
      <w:r w:rsidRPr="008070DF">
        <w:rPr>
          <w:b/>
          <w:bCs/>
        </w:rPr>
        <w:t>Upphämtning v.17</w:t>
      </w:r>
      <w:r>
        <w:rPr>
          <w:b/>
          <w:bCs/>
        </w:rPr>
        <w:t xml:space="preserve"> </w:t>
      </w:r>
    </w:p>
    <w:p w14:paraId="59F72552" w14:textId="77777777" w:rsidR="008070DF" w:rsidRDefault="008070DF"/>
    <w:sectPr w:rsidR="00807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33"/>
    <w:rsid w:val="0019227F"/>
    <w:rsid w:val="002A4D08"/>
    <w:rsid w:val="00356333"/>
    <w:rsid w:val="005D1B36"/>
    <w:rsid w:val="007862BE"/>
    <w:rsid w:val="008070DF"/>
    <w:rsid w:val="008B155A"/>
    <w:rsid w:val="009B56B5"/>
    <w:rsid w:val="009C1142"/>
    <w:rsid w:val="00AC5444"/>
    <w:rsid w:val="00D7220F"/>
    <w:rsid w:val="00E9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539B"/>
  <w15:chartTrackingRefBased/>
  <w15:docId w15:val="{ECCF996F-FE35-492F-92D9-5E0F0497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6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6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6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6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6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6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6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6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6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6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6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6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633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633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633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633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633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633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6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6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6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6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6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633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633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633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6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633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633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5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6040E9FD9AF49B1914DD33204EDC8" ma:contentTypeVersion="8" ma:contentTypeDescription="Skapa ett nytt dokument." ma:contentTypeScope="" ma:versionID="d1117c2a26409944bae5e107ebb3a232">
  <xsd:schema xmlns:xsd="http://www.w3.org/2001/XMLSchema" xmlns:xs="http://www.w3.org/2001/XMLSchema" xmlns:p="http://schemas.microsoft.com/office/2006/metadata/properties" xmlns:ns3="93a181bd-0bc9-410d-bd91-9e6ad6b2354d" targetNamespace="http://schemas.microsoft.com/office/2006/metadata/properties" ma:root="true" ma:fieldsID="96c151974fce687cff2d8c9e50ec7828" ns3:_="">
    <xsd:import namespace="93a181bd-0bc9-410d-bd91-9e6ad6b2354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181bd-0bc9-410d-bd91-9e6ad6b2354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a181bd-0bc9-410d-bd91-9e6ad6b2354d" xsi:nil="true"/>
  </documentManagement>
</p:properties>
</file>

<file path=customXml/itemProps1.xml><?xml version="1.0" encoding="utf-8"?>
<ds:datastoreItem xmlns:ds="http://schemas.openxmlformats.org/officeDocument/2006/customXml" ds:itemID="{059A3F6D-AE40-4BBA-8C00-C0E2F241A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181bd-0bc9-410d-bd91-9e6ad6b23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B04FD-B9CA-4029-BB67-5E4AAD340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9E1AA-A809-48DF-8B9A-07A1C3B7F81F}">
  <ds:schemaRefs>
    <ds:schemaRef ds:uri="http://schemas.microsoft.com/office/2006/metadata/properties"/>
    <ds:schemaRef ds:uri="http://schemas.microsoft.com/office/infopath/2007/PartnerControls"/>
    <ds:schemaRef ds:uri="93a181bd-0bc9-410d-bd91-9e6ad6b235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Forsberg-Borg</dc:creator>
  <cp:keywords/>
  <dc:description/>
  <cp:lastModifiedBy>Therese Forsberg-Borg</cp:lastModifiedBy>
  <cp:revision>4</cp:revision>
  <cp:lastPrinted>2026-02-10T10:40:00Z</cp:lastPrinted>
  <dcterms:created xsi:type="dcterms:W3CDTF">2026-02-10T08:11:00Z</dcterms:created>
  <dcterms:modified xsi:type="dcterms:W3CDTF">2026-03-10T15:34:00Z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0x0101008346040E9FD9AF49B1914DD33204EDC8</vt:lpwstr>
  </property>
</Properties>
</file>